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B73EE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AE1C7" wp14:editId="5DA46276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4326890"/>
                <wp:effectExtent l="19050" t="19050" r="12065" b="1651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4326890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8.15pt;margin-top:181.65pt;width:249.55pt;height:340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6AA8C" wp14:editId="01F998CD">
                <wp:simplePos x="0" y="0"/>
                <wp:positionH relativeFrom="page">
                  <wp:posOffset>4263390</wp:posOffset>
                </wp:positionH>
                <wp:positionV relativeFrom="page">
                  <wp:posOffset>2413000</wp:posOffset>
                </wp:positionV>
                <wp:extent cx="2971800" cy="4050665"/>
                <wp:effectExtent l="0" t="0" r="1905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5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14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Valentine’s Day (wear red and white)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Career Day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Parent/Teacher Conferences, 4-6</w:t>
                            </w:r>
                          </w:p>
                          <w:p w:rsidR="00396A6B" w:rsidRDefault="00396A6B" w:rsidP="00396A6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20</w:t>
                            </w:r>
                          </w:p>
                          <w:p w:rsidR="00396A6B" w:rsidRPr="000A3992" w:rsidRDefault="004D3215" w:rsidP="00396A6B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Make-Up Day</w:t>
                            </w:r>
                          </w:p>
                          <w:p w:rsidR="000A3992" w:rsidRDefault="000A3992" w:rsidP="000A399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</w:t>
                            </w:r>
                          </w:p>
                          <w:p w:rsidR="000A3992" w:rsidRDefault="000A3992" w:rsidP="000A3992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Read Across America Day</w:t>
                            </w:r>
                          </w:p>
                          <w:p w:rsidR="000A3992" w:rsidRDefault="000A3992" w:rsidP="000A3992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Dr. Seuss Book Character Parade, 2:00</w:t>
                            </w:r>
                          </w:p>
                          <w:p w:rsidR="000A3992" w:rsidRPr="000A3992" w:rsidRDefault="000A3992" w:rsidP="000A3992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Book Buddy Bookworm Night, 6-7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35.7pt;margin-top:190pt;width:234pt;height:318.9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" fillcolor="white [3201]" strokeweight=".5pt">
                <v:textbox>
                  <w:txbxContent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14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Valentine’s Day (wear red and white)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16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Career Day</w:t>
                      </w:r>
                    </w:p>
                    <w:p w:rsidR="00396A6B" w:rsidRDefault="00396A6B" w:rsidP="00396A6B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Parent/Teacher Conferences, 4-6</w:t>
                      </w:r>
                    </w:p>
                    <w:p w:rsidR="00396A6B" w:rsidRDefault="00396A6B" w:rsidP="00396A6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20</w:t>
                      </w:r>
                    </w:p>
                    <w:p w:rsidR="00396A6B" w:rsidRPr="000A3992" w:rsidRDefault="004D3215" w:rsidP="00396A6B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Make-Up Day</w:t>
                      </w:r>
                    </w:p>
                    <w:p w:rsidR="000A3992" w:rsidRDefault="000A3992" w:rsidP="000A3992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</w:t>
                      </w:r>
                    </w:p>
                    <w:p w:rsidR="000A3992" w:rsidRDefault="000A3992" w:rsidP="000A3992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Read Across America Day</w:t>
                      </w:r>
                    </w:p>
                    <w:p w:rsidR="000A3992" w:rsidRDefault="000A3992" w:rsidP="000A3992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Dr. Seuss Book Character Parade, 2:00</w:t>
                      </w:r>
                    </w:p>
                    <w:p w:rsidR="000A3992" w:rsidRPr="000A3992" w:rsidRDefault="000A3992" w:rsidP="000A3992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Book Buddy Bookworm Night,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6-7</w:t>
                      </w:r>
                      <w:bookmarkStart w:id="1" w:name="_GoBack"/>
                      <w:bookmarkEnd w:id="1"/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F679F14" wp14:editId="254E9B5C">
            <wp:simplePos x="0" y="0"/>
            <wp:positionH relativeFrom="column">
              <wp:posOffset>2807335</wp:posOffset>
            </wp:positionH>
            <wp:positionV relativeFrom="paragraph">
              <wp:posOffset>-284480</wp:posOffset>
            </wp:positionV>
            <wp:extent cx="1090295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ornucopia-clip-art-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B9F0" wp14:editId="0235EB6E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Cassise</w:t>
                            </w:r>
                            <w:proofErr w:type="spellEnd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:  </w:t>
                            </w:r>
                            <w:hyperlink r:id="rId9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0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eug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1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2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959A20" wp14:editId="2B469C30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2B0C2" wp14:editId="69A3DBB7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9E5151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Feb. 13-17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9E5151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Feb. 13-17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30E222" wp14:editId="44600659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</w:p>
                          <w:p w:rsidR="00C84449" w:rsidRDefault="00C84449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034414" w:rsidRDefault="0003441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B73EEC">
                              <w:rPr>
                                <w:rFonts w:ascii="Comic Sans MS" w:hAnsi="Comic Sans MS"/>
                                <w:szCs w:val="24"/>
                              </w:rPr>
                              <w:t>Students science experiment projects are due in March.  Please don’t forget.</w:t>
                            </w:r>
                          </w:p>
                          <w:p w:rsidR="00B73EEC" w:rsidRDefault="00B73EEC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73EEC" w:rsidRDefault="00B73EEC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*We are looking forward to having another punch party in February to celebrate great behaviors.</w:t>
                            </w: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B1C54" w:rsidRDefault="00CB1C54" w:rsidP="0003441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to turn in corrected work for a better grade.</w:t>
                            </w:r>
                          </w:p>
                          <w:p w:rsidR="00034414" w:rsidRPr="00C84449" w:rsidRDefault="00034414" w:rsidP="00034414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Cause and effect with </w:t>
                            </w:r>
                            <w:r w:rsidR="00FB2F9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realistic 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>fiction and nonfiction (SOL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5.5</w:t>
                            </w:r>
                            <w:r w:rsidR="009121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&amp; 5.6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 xml:space="preserve">Number the Stars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by 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>Lois Lowry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="004D321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It’s a historical fiction novel about a family that hides their friend during the Holocaust.</w:t>
                            </w:r>
                          </w:p>
                          <w:p w:rsidR="004D3215" w:rsidRPr="000A2264" w:rsidRDefault="004D3215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CB1C54">
                              <w:rPr>
                                <w:rFonts w:ascii="Comic Sans MS" w:hAnsi="Comic Sans MS"/>
                                <w:szCs w:val="24"/>
                              </w:rPr>
                              <w:t>Figurative Language</w:t>
                            </w:r>
                          </w:p>
                          <w:p w:rsidR="00356C0E" w:rsidRDefault="00CB1C54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 w:rsidR="000A3992">
                              <w:rPr>
                                <w:rFonts w:ascii="Comic Sans MS" w:hAnsi="Comic Sans MS"/>
                                <w:szCs w:val="24"/>
                              </w:rPr>
                              <w:t>Differentiated word study lists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03441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Plane Figures 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(SOL </w:t>
                            </w:r>
                            <w:r w:rsidR="009E51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5.13</w:t>
                            </w:r>
                            <w:r w:rsidR="00EB2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51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First Five Presidents</w:t>
                            </w:r>
                            <w:r w:rsidR="000344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(US1.7)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396A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5.2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</w:p>
                    <w:p w:rsidR="00C84449" w:rsidRDefault="00C84449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034414" w:rsidRDefault="0003441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B73EEC">
                        <w:rPr>
                          <w:rFonts w:ascii="Comic Sans MS" w:hAnsi="Comic Sans MS"/>
                          <w:szCs w:val="24"/>
                        </w:rPr>
                        <w:t>Students science experiment projects are due in March.  Please don’t forget.</w:t>
                      </w:r>
                    </w:p>
                    <w:p w:rsidR="00B73EEC" w:rsidRDefault="00B73EEC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73EEC" w:rsidRDefault="00B73EEC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*We are looking forward to having another punch party in February to celebrate great behaviors.</w:t>
                      </w: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B1C54" w:rsidRDefault="00CB1C54" w:rsidP="0003441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*Continue to turn in corrected work for a better grade.</w:t>
                      </w:r>
                    </w:p>
                    <w:p w:rsidR="00034414" w:rsidRPr="00C84449" w:rsidRDefault="00034414" w:rsidP="00034414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 xml:space="preserve">Cause and effect with </w:t>
                      </w:r>
                      <w:r w:rsidR="00FB2F9E">
                        <w:rPr>
                          <w:rFonts w:ascii="Comic Sans MS" w:hAnsi="Comic Sans MS"/>
                          <w:szCs w:val="24"/>
                        </w:rPr>
                        <w:t xml:space="preserve">realistic 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>fiction and nonfiction (SOL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5.5</w:t>
                      </w:r>
                      <w:r w:rsidR="0091212D">
                        <w:rPr>
                          <w:rFonts w:ascii="Comic Sans MS" w:hAnsi="Comic Sans MS"/>
                          <w:szCs w:val="24"/>
                        </w:rPr>
                        <w:t xml:space="preserve"> &amp; 5.6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 w:rsidR="004D3215">
                        <w:rPr>
                          <w:rFonts w:ascii="Comic Sans MS" w:hAnsi="Comic Sans MS"/>
                          <w:szCs w:val="24"/>
                          <w:u w:val="single"/>
                        </w:rPr>
                        <w:t xml:space="preserve">Number the Stars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by 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>Lois Lowry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="004D3215">
                        <w:rPr>
                          <w:rFonts w:ascii="Comic Sans MS" w:hAnsi="Comic Sans MS"/>
                          <w:szCs w:val="24"/>
                        </w:rPr>
                        <w:t xml:space="preserve">  It’s a historical fiction novel about a family that hides their friend during the Holocaust.</w:t>
                      </w:r>
                    </w:p>
                    <w:p w:rsidR="004D3215" w:rsidRPr="000A2264" w:rsidRDefault="004D3215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CB1C54">
                        <w:rPr>
                          <w:rFonts w:ascii="Comic Sans MS" w:hAnsi="Comic Sans MS"/>
                          <w:szCs w:val="24"/>
                        </w:rPr>
                        <w:t>Figurative Language</w:t>
                      </w:r>
                    </w:p>
                    <w:p w:rsidR="00356C0E" w:rsidRDefault="00CB1C54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5.7</w:t>
                      </w:r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 w:rsidR="000A3992">
                        <w:rPr>
                          <w:rFonts w:ascii="Comic Sans MS" w:hAnsi="Comic Sans MS"/>
                          <w:szCs w:val="24"/>
                        </w:rPr>
                        <w:t>Differentiated word study lists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6C0E" w:rsidRDefault="00356C0E" w:rsidP="0003441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A3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Plane Figures 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(SOL </w:t>
                      </w:r>
                      <w:r w:rsidR="009E5151">
                        <w:rPr>
                          <w:rFonts w:ascii="Comic Sans MS" w:hAnsi="Comic Sans MS"/>
                          <w:sz w:val="24"/>
                          <w:szCs w:val="24"/>
                        </w:rPr>
                        <w:t>5.13</w:t>
                      </w:r>
                      <w:r w:rsidR="00EB2E95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9E5151">
                        <w:rPr>
                          <w:rFonts w:ascii="Comic Sans MS" w:hAnsi="Comic Sans MS"/>
                          <w:sz w:val="24"/>
                          <w:szCs w:val="24"/>
                        </w:rPr>
                        <w:t>First Five Presidents</w:t>
                      </w:r>
                      <w:r w:rsidR="000344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(US1.7)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396A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5.2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04F90" wp14:editId="625908DF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650BF" wp14:editId="49445AEB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60D7AA" wp14:editId="443E7CF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4D9C6D" wp14:editId="3876C30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41385" wp14:editId="660DAF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10E2B0" wp14:editId="40D542D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722831" wp14:editId="467CC3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7188AA" wp14:editId="0D94A3C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5B9762" wp14:editId="46CB43C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CD1B" wp14:editId="6A107E4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C8E17B" wp14:editId="567ED8F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55644D" wp14:editId="75F5B4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0C9E92" wp14:editId="752C2A9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6BD8AC" wp14:editId="5664204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6AC1D" wp14:editId="7E75C57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24C2B8" wp14:editId="284EBC9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521ED" wp14:editId="2D1368BA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56323" wp14:editId="4FD91F1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proofErr w:type="spellStart"/>
      <w:r w:rsidR="00D83CB0">
        <w:t>uC</w:t>
      </w:r>
      <w:proofErr w:type="spellEnd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7328D"/>
    <w:multiLevelType w:val="hybridMultilevel"/>
    <w:tmpl w:val="34561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7819"/>
    <w:multiLevelType w:val="hybridMultilevel"/>
    <w:tmpl w:val="39B2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2F5E"/>
    <w:multiLevelType w:val="hybridMultilevel"/>
    <w:tmpl w:val="6718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4"/>
  </w:num>
  <w:num w:numId="13">
    <w:abstractNumId w:val="23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4"/>
  </w:num>
  <w:num w:numId="22">
    <w:abstractNumId w:val="12"/>
  </w:num>
  <w:num w:numId="23">
    <w:abstractNumId w:val="28"/>
  </w:num>
  <w:num w:numId="24">
    <w:abstractNumId w:val="17"/>
  </w:num>
  <w:num w:numId="25">
    <w:abstractNumId w:val="27"/>
  </w:num>
  <w:num w:numId="26">
    <w:abstractNumId w:val="26"/>
  </w:num>
  <w:num w:numId="27">
    <w:abstractNumId w:val="22"/>
  </w:num>
  <w:num w:numId="28">
    <w:abstractNumId w:val="13"/>
  </w:num>
  <w:num w:numId="29">
    <w:abstractNumId w:val="29"/>
  </w:num>
  <w:num w:numId="30">
    <w:abstractNumId w:val="30"/>
  </w:num>
  <w:num w:numId="31">
    <w:abstractNumId w:val="32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34414"/>
    <w:rsid w:val="00055F8D"/>
    <w:rsid w:val="000877A4"/>
    <w:rsid w:val="000A3992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6A6B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C1FC0"/>
    <w:rsid w:val="004C6EE1"/>
    <w:rsid w:val="004C787F"/>
    <w:rsid w:val="004D3215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167D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12D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E5151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73EEC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B1C54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2E95"/>
    <w:rsid w:val="00EB3366"/>
    <w:rsid w:val="00EB36C7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B2F9E"/>
    <w:rsid w:val="00FC3BB9"/>
    <w:rsid w:val="00FD6544"/>
    <w:rsid w:val="00FE3145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odlak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Amelon Student</cp:lastModifiedBy>
  <cp:revision>2</cp:revision>
  <cp:lastPrinted>2015-11-02T13:11:00Z</cp:lastPrinted>
  <dcterms:created xsi:type="dcterms:W3CDTF">2017-02-10T15:36:00Z</dcterms:created>
  <dcterms:modified xsi:type="dcterms:W3CDTF">2017-02-10T15:36:00Z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